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42B8" w:rsidRPr="00A409C8" w:rsidRDefault="00255618" w:rsidP="00255618">
      <w:pPr>
        <w:spacing w:after="0" w:line="240" w:lineRule="auto"/>
        <w:ind w:left="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5561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0086" cy="4030980"/>
            <wp:effectExtent l="0" t="0" r="8890" b="7620"/>
            <wp:docPr id="1" name="Рисунок 1" descr="C:\Users\USER\Desktop\ахтям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хтямов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150" cy="4048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618" w:rsidRPr="00A409C8" w:rsidRDefault="00255618" w:rsidP="003A42B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409C8" w:rsidRPr="00A409C8" w:rsidRDefault="003A42B8" w:rsidP="009A6DC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proofErr w:type="spellStart"/>
      <w:r w:rsidRPr="009A6D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Ахтямова</w:t>
      </w:r>
      <w:proofErr w:type="spellEnd"/>
      <w:r w:rsidRPr="009A6D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9A6D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Сабрия</w:t>
      </w:r>
      <w:proofErr w:type="spellEnd"/>
      <w:r w:rsidRPr="009A6D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spellStart"/>
      <w:r w:rsidRPr="009A6D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Галиулловна</w:t>
      </w:r>
      <w:proofErr w:type="spellEnd"/>
      <w:r w:rsidRPr="00A409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</w:t>
      </w:r>
      <w:r w:rsidR="00A409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одилась 20 августа 1930 г в селе </w:t>
      </w:r>
      <w:r w:rsidRPr="00A409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Старое Шаймурзино </w:t>
      </w:r>
      <w:r w:rsidR="00A409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409C8">
        <w:rPr>
          <w:rFonts w:ascii="Times New Roman" w:eastAsia="Times New Roman" w:hAnsi="Times New Roman" w:cs="Times New Roman"/>
          <w:sz w:val="28"/>
          <w:szCs w:val="28"/>
          <w:lang w:eastAsia="ru-RU"/>
        </w:rPr>
        <w:t>Дрожжановского   района Татарской АССР.</w:t>
      </w:r>
      <w:r w:rsidR="00A409C8" w:rsidRPr="00A409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годы Великой Отечественной войны 11 летней девочке пришлось очень трудно.</w:t>
      </w:r>
    </w:p>
    <w:p w:rsidR="003A42B8" w:rsidRPr="00A409C8" w:rsidRDefault="00A409C8" w:rsidP="009A6DC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9C8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ряду со взрослыми</w:t>
      </w:r>
      <w:proofErr w:type="gramStart"/>
      <w:r w:rsidRPr="00A409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Pr="00A409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целыми днями трудились на колхозном поле.  Тогда все дети и подростки работали на прополке, уборке, сенокосе, собирали колоски и лекарственные растения, пасли колхозный скот, помогали дома: гребли сено, кормили скотину, ходили в посадку за хворостом, пололи и поливали грядки, сажали картошку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A42B8" w:rsidRPr="00A409C8" w:rsidRDefault="003A42B8" w:rsidP="009A6DC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9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1960 году создали семью с </w:t>
      </w:r>
      <w:proofErr w:type="spellStart"/>
      <w:r w:rsidRPr="00A409C8">
        <w:rPr>
          <w:rFonts w:ascii="Times New Roman" w:eastAsia="Times New Roman" w:hAnsi="Times New Roman" w:cs="Times New Roman"/>
          <w:sz w:val="28"/>
          <w:szCs w:val="28"/>
          <w:lang w:eastAsia="ru-RU"/>
        </w:rPr>
        <w:t>Ахтямовым</w:t>
      </w:r>
      <w:proofErr w:type="spellEnd"/>
      <w:r w:rsidRPr="00A409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09C8">
        <w:rPr>
          <w:rFonts w:ascii="Times New Roman" w:eastAsia="Times New Roman" w:hAnsi="Times New Roman" w:cs="Times New Roman"/>
          <w:sz w:val="28"/>
          <w:szCs w:val="28"/>
          <w:lang w:eastAsia="ru-RU"/>
        </w:rPr>
        <w:t>Амирша</w:t>
      </w:r>
      <w:proofErr w:type="spellEnd"/>
      <w:r w:rsidRPr="00A409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A409C8">
        <w:rPr>
          <w:rFonts w:ascii="Times New Roman" w:eastAsia="Times New Roman" w:hAnsi="Times New Roman" w:cs="Times New Roman"/>
          <w:sz w:val="28"/>
          <w:szCs w:val="28"/>
          <w:lang w:eastAsia="ru-RU"/>
        </w:rPr>
        <w:t>Халиулловичем</w:t>
      </w:r>
      <w:proofErr w:type="spellEnd"/>
      <w:proofErr w:type="gramStart"/>
      <w:r w:rsidR="00A409C8" w:rsidRPr="00A409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</w:t>
      </w:r>
      <w:proofErr w:type="gramEnd"/>
      <w:r w:rsidR="00A409C8" w:rsidRPr="00A409C8">
        <w:rPr>
          <w:rFonts w:ascii="Times New Roman" w:hAnsi="Times New Roman" w:cs="Times New Roman"/>
          <w:sz w:val="28"/>
          <w:szCs w:val="28"/>
        </w:rPr>
        <w:t xml:space="preserve"> </w:t>
      </w:r>
      <w:r w:rsidR="00A409C8" w:rsidRPr="00A409C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Воспитали 4 детей.</w:t>
      </w:r>
    </w:p>
    <w:p w:rsidR="003A42B8" w:rsidRPr="00A409C8" w:rsidRDefault="003A42B8" w:rsidP="009A6DCB">
      <w:pPr>
        <w:tabs>
          <w:tab w:val="left" w:pos="1967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9C8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Работала  свекловодом в колхозе «22 партсъезда» Дрожжановского района. Награды: Ветеран Труда.</w:t>
      </w:r>
    </w:p>
    <w:p w:rsidR="003A42B8" w:rsidRPr="00A409C8" w:rsidRDefault="003A42B8" w:rsidP="009A6DCB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9C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3A42B8" w:rsidRPr="00A409C8" w:rsidRDefault="003A42B8" w:rsidP="009A6DCB">
      <w:pP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bookmarkEnd w:id="0"/>
    <w:p w:rsidR="00173C1D" w:rsidRPr="00A409C8" w:rsidRDefault="00173C1D" w:rsidP="009A6DCB">
      <w:p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73C1D" w:rsidRPr="00A409C8" w:rsidSect="002A6D0E">
      <w:pgSz w:w="11906" w:h="16838"/>
      <w:pgMar w:top="1440" w:right="1133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5E63E8"/>
    <w:multiLevelType w:val="hybridMultilevel"/>
    <w:tmpl w:val="EEEED7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47BC"/>
    <w:rsid w:val="00173C1D"/>
    <w:rsid w:val="00255618"/>
    <w:rsid w:val="003A42B8"/>
    <w:rsid w:val="007D47BC"/>
    <w:rsid w:val="008B1DDA"/>
    <w:rsid w:val="009A6DCB"/>
    <w:rsid w:val="00A409C8"/>
    <w:rsid w:val="00DE4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D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D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593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dcterms:created xsi:type="dcterms:W3CDTF">2021-03-26T05:45:00Z</dcterms:created>
  <dcterms:modified xsi:type="dcterms:W3CDTF">2021-03-26T05:45:00Z</dcterms:modified>
</cp:coreProperties>
</file>